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C72DD">
      <w:pPr>
        <w:spacing w:line="400" w:lineRule="exact"/>
        <w:rPr>
          <w:rFonts w:hint="default" w:ascii="Times New Roman" w:hAnsi="Times New Roman" w:eastAsia="仿宋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：</w:t>
      </w:r>
    </w:p>
    <w:p w14:paraId="0BBBB562">
      <w:pPr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" w:cs="Times New Roman"/>
          <w:kern w:val="0"/>
          <w:sz w:val="44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  <w:lang w:val="en-US" w:eastAsia="zh-CN"/>
        </w:rPr>
        <w:t>项目申报</w:t>
      </w:r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</w:rPr>
        <w:fldChar w:fldCharType="begin"/>
      </w:r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</w:rPr>
        <w:instrText xml:space="preserve"> HYPERLINK "http://www.sccom.gov.cn:7621/upload/encls/20140403154000.doc" \t "_blank" </w:instrText>
      </w:r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</w:rPr>
        <w:fldChar w:fldCharType="separate"/>
      </w:r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</w:rPr>
        <w:t>表</w:t>
      </w:r>
      <w:r>
        <w:rPr>
          <w:rFonts w:hint="default" w:ascii="Times New Roman" w:hAnsi="Times New Roman" w:eastAsia="方正小标宋简体" w:cs="Times New Roman"/>
          <w:b w:val="0"/>
          <w:bCs/>
          <w:spacing w:val="6"/>
          <w:sz w:val="36"/>
          <w:szCs w:val="36"/>
        </w:rPr>
        <w:fldChar w:fldCharType="end"/>
      </w:r>
      <w:bookmarkEnd w:id="0"/>
    </w:p>
    <w:tbl>
      <w:tblPr>
        <w:tblStyle w:val="6"/>
        <w:tblW w:w="984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5"/>
        <w:gridCol w:w="1521"/>
        <w:gridCol w:w="948"/>
        <w:gridCol w:w="1322"/>
        <w:gridCol w:w="1244"/>
        <w:gridCol w:w="2530"/>
      </w:tblGrid>
      <w:tr w14:paraId="1194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0688B318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>单位名称（中文）</w:t>
            </w:r>
          </w:p>
        </w:tc>
        <w:tc>
          <w:tcPr>
            <w:tcW w:w="7565" w:type="dxa"/>
            <w:gridSpan w:val="5"/>
            <w:shd w:val="solid" w:color="FFFFFF" w:fill="auto"/>
            <w:noWrap w:val="0"/>
            <w:vAlign w:val="center"/>
          </w:tcPr>
          <w:p w14:paraId="32AD80F5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4278A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291927E2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>企业详细地址</w:t>
            </w:r>
          </w:p>
        </w:tc>
        <w:tc>
          <w:tcPr>
            <w:tcW w:w="7565" w:type="dxa"/>
            <w:gridSpan w:val="5"/>
            <w:shd w:val="solid" w:color="FFFFFF" w:fill="auto"/>
            <w:noWrap w:val="0"/>
            <w:vAlign w:val="center"/>
          </w:tcPr>
          <w:p w14:paraId="56429420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25F0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1E73757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法人代表</w:t>
            </w:r>
          </w:p>
        </w:tc>
        <w:tc>
          <w:tcPr>
            <w:tcW w:w="2469" w:type="dxa"/>
            <w:gridSpan w:val="2"/>
            <w:shd w:val="solid" w:color="FFFFFF" w:fill="auto"/>
            <w:noWrap w:val="0"/>
            <w:vAlign w:val="center"/>
          </w:tcPr>
          <w:p w14:paraId="58B744C6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66" w:type="dxa"/>
            <w:gridSpan w:val="2"/>
            <w:shd w:val="solid" w:color="FFFFFF" w:fill="auto"/>
            <w:noWrap w:val="0"/>
            <w:vAlign w:val="center"/>
          </w:tcPr>
          <w:p w14:paraId="78388CD3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30" w:type="dxa"/>
            <w:shd w:val="solid" w:color="FFFFFF" w:fill="auto"/>
            <w:noWrap w:val="0"/>
            <w:vAlign w:val="center"/>
          </w:tcPr>
          <w:p w14:paraId="716189F6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6747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70A66ED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>人员</w:t>
            </w:r>
          </w:p>
        </w:tc>
        <w:tc>
          <w:tcPr>
            <w:tcW w:w="1521" w:type="dxa"/>
            <w:shd w:val="solid" w:color="FFFFFF" w:fill="auto"/>
            <w:noWrap w:val="0"/>
            <w:vAlign w:val="center"/>
          </w:tcPr>
          <w:p w14:paraId="2178E45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48" w:type="dxa"/>
            <w:shd w:val="solid" w:color="FFFFFF" w:fill="auto"/>
            <w:noWrap w:val="0"/>
            <w:vAlign w:val="center"/>
          </w:tcPr>
          <w:p w14:paraId="40354A9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322" w:type="dxa"/>
            <w:shd w:val="solid" w:color="FFFFFF" w:fill="auto"/>
            <w:noWrap w:val="0"/>
            <w:vAlign w:val="center"/>
          </w:tcPr>
          <w:p w14:paraId="0C450710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4" w:type="dxa"/>
            <w:shd w:val="solid" w:color="FFFFFF" w:fill="auto"/>
            <w:noWrap w:val="0"/>
            <w:vAlign w:val="center"/>
          </w:tcPr>
          <w:p w14:paraId="53EA69B4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30" w:type="dxa"/>
            <w:shd w:val="solid" w:color="FFFFFF" w:fill="auto"/>
            <w:noWrap w:val="0"/>
            <w:vAlign w:val="center"/>
          </w:tcPr>
          <w:p w14:paraId="6F06C545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4C9C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7C9E8A4C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电子邮箱</w:t>
            </w:r>
          </w:p>
        </w:tc>
        <w:tc>
          <w:tcPr>
            <w:tcW w:w="2469" w:type="dxa"/>
            <w:gridSpan w:val="2"/>
            <w:shd w:val="solid" w:color="FFFFFF" w:fill="auto"/>
            <w:noWrap w:val="0"/>
            <w:vAlign w:val="center"/>
          </w:tcPr>
          <w:p w14:paraId="41BB6AF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22" w:type="dxa"/>
            <w:shd w:val="solid" w:color="FFFFFF" w:fill="auto"/>
            <w:noWrap w:val="0"/>
            <w:vAlign w:val="center"/>
          </w:tcPr>
          <w:p w14:paraId="52C9370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网址</w:t>
            </w:r>
          </w:p>
        </w:tc>
        <w:tc>
          <w:tcPr>
            <w:tcW w:w="3774" w:type="dxa"/>
            <w:gridSpan w:val="2"/>
            <w:shd w:val="solid" w:color="FFFFFF" w:fill="auto"/>
            <w:noWrap w:val="0"/>
            <w:vAlign w:val="center"/>
          </w:tcPr>
          <w:p w14:paraId="06784F4F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70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tblCellSpacing w:w="0" w:type="dxa"/>
          <w:jc w:val="center"/>
        </w:trPr>
        <w:tc>
          <w:tcPr>
            <w:tcW w:w="9840" w:type="dxa"/>
            <w:gridSpan w:val="6"/>
            <w:shd w:val="solid" w:color="FFFFFF" w:fill="auto"/>
            <w:noWrap w:val="0"/>
            <w:vAlign w:val="center"/>
          </w:tcPr>
          <w:p w14:paraId="7C37D38F">
            <w:pPr>
              <w:shd w:val="solid" w:color="FFFFFF" w:fill="auto"/>
              <w:autoSpaceDN w:val="0"/>
              <w:jc w:val="left"/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项目领域：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>中药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化药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生物药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医疗器械及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医用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装备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</w:t>
            </w:r>
          </w:p>
          <w:p w14:paraId="5E1078F7">
            <w:pPr>
              <w:shd w:val="solid" w:color="FFFFFF" w:fill="auto"/>
              <w:autoSpaceDN w:val="0"/>
              <w:ind w:firstLine="1400" w:firstLineChars="50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核医药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特医食品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</w:p>
        </w:tc>
      </w:tr>
      <w:tr w14:paraId="1C30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2C207053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项目名称</w:t>
            </w:r>
          </w:p>
        </w:tc>
        <w:tc>
          <w:tcPr>
            <w:tcW w:w="7565" w:type="dxa"/>
            <w:gridSpan w:val="5"/>
            <w:shd w:val="solid" w:color="FFFFFF" w:fill="auto"/>
            <w:noWrap w:val="0"/>
            <w:vAlign w:val="center"/>
          </w:tcPr>
          <w:p w14:paraId="54C0F451">
            <w:pPr>
              <w:shd w:val="solid" w:color="FFFFFF" w:fill="auto"/>
              <w:autoSpaceDN w:val="0"/>
              <w:ind w:firstLine="1400" w:firstLineChars="50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</w:tr>
      <w:tr w14:paraId="06C5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4F5E50AA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项目所处阶段</w:t>
            </w:r>
          </w:p>
        </w:tc>
        <w:tc>
          <w:tcPr>
            <w:tcW w:w="7565" w:type="dxa"/>
            <w:gridSpan w:val="5"/>
            <w:shd w:val="solid" w:color="FFFFFF" w:fill="auto"/>
            <w:noWrap w:val="0"/>
            <w:vAlign w:val="center"/>
          </w:tcPr>
          <w:p w14:paraId="2F870E37">
            <w:pPr>
              <w:shd w:val="solid" w:color="FFFFFF" w:fill="auto"/>
              <w:autoSpaceDN w:val="0"/>
              <w:ind w:firstLine="1400" w:firstLineChars="50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</w:tr>
      <w:tr w14:paraId="39D33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tblCellSpacing w:w="0" w:type="dxa"/>
          <w:jc w:val="center"/>
        </w:trPr>
        <w:tc>
          <w:tcPr>
            <w:tcW w:w="2275" w:type="dxa"/>
            <w:shd w:val="solid" w:color="FFFFFF" w:fill="auto"/>
            <w:noWrap w:val="0"/>
            <w:vAlign w:val="center"/>
          </w:tcPr>
          <w:p w14:paraId="2E32D387">
            <w:pPr>
              <w:shd w:val="solid" w:color="FFFFFF" w:fill="auto"/>
              <w:autoSpaceDN w:val="0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需求</w:t>
            </w:r>
          </w:p>
        </w:tc>
        <w:tc>
          <w:tcPr>
            <w:tcW w:w="7565" w:type="dxa"/>
            <w:gridSpan w:val="5"/>
            <w:shd w:val="solid" w:color="FFFFFF" w:fill="auto"/>
            <w:noWrap w:val="0"/>
            <w:vAlign w:val="center"/>
          </w:tcPr>
          <w:p w14:paraId="15DD482B">
            <w:pPr>
              <w:shd w:val="solid" w:color="FFFFFF" w:fill="auto"/>
              <w:autoSpaceDN w:val="0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技术转让 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许可授权 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融资（意向金额：__万元）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寻找园区落地 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 xml:space="preserve"> 其他：</w:t>
            </w:r>
          </w:p>
        </w:tc>
      </w:tr>
      <w:tr w14:paraId="7B192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5" w:hRule="atLeast"/>
          <w:tblCellSpacing w:w="0" w:type="dxa"/>
          <w:jc w:val="center"/>
        </w:trPr>
        <w:tc>
          <w:tcPr>
            <w:tcW w:w="9840" w:type="dxa"/>
            <w:gridSpan w:val="6"/>
            <w:shd w:val="solid" w:color="FFFFFF" w:fill="auto"/>
            <w:noWrap w:val="0"/>
            <w:vAlign w:val="top"/>
          </w:tcPr>
          <w:p w14:paraId="67312058">
            <w:pPr>
              <w:shd w:val="solid" w:color="FFFFFF" w:fill="auto"/>
              <w:autoSpaceDN w:val="0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企业简介及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  <w:lang w:eastAsia="zh-CN"/>
              </w:rPr>
              <w:t>介绍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  <w:t>：</w:t>
            </w:r>
          </w:p>
          <w:p w14:paraId="3677CF8F"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1.企业简介及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介绍（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总体控制1000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字以内。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从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技术原理、创新点、解决的核心临床问题，拟适用人群、相比现有方案的优势、目标市场规模)。</w:t>
            </w:r>
          </w:p>
          <w:p w14:paraId="2A8E91A4"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2.请提供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3-4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张高清晰的企业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val="en-US" w:eastAsia="zh-CN"/>
              </w:rPr>
              <w:t>及项目相关图片，</w:t>
            </w: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要求：1M以上,分辨率300dpi。</w:t>
            </w:r>
          </w:p>
          <w:p w14:paraId="3E1DCFC1"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FF0000"/>
                <w:sz w:val="24"/>
                <w:szCs w:val="24"/>
                <w:shd w:val="clear" w:color="auto" w:fill="FFFFFF"/>
                <w:lang w:eastAsia="zh-CN"/>
              </w:rPr>
              <w:t>3.分辨率300dpi的企业LOGO、二维码。</w:t>
            </w:r>
          </w:p>
          <w:p w14:paraId="59D92406">
            <w:pPr>
              <w:shd w:val="solid" w:color="FFFFFF" w:fill="auto"/>
              <w:autoSpaceDN w:val="0"/>
              <w:rPr>
                <w:rFonts w:hint="default" w:ascii="Times New Roman" w:hAnsi="Times New Roman" w:eastAsia="仿宋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0DFDC2F5">
      <w:pPr>
        <w:adjustRightInd w:val="0"/>
        <w:snapToGrid w:val="0"/>
        <w:spacing w:line="360" w:lineRule="exact"/>
        <w:jc w:val="left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备注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本表格请务必在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日17:00前反馈至指定邮箱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instrText xml:space="preserve"> HYPERLINK "mailto:scyyhyxh@163.com。" </w:instrTex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fldChar w:fldCharType="separate"/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t>scyyhyxh@163.com。</w:t>
      </w:r>
      <w:r>
        <w:rPr>
          <w:rFonts w:hint="default" w:ascii="Times New Roman" w:hAnsi="Times New Roman" w:eastAsia="仿宋" w:cs="Times New Roman"/>
          <w:bCs/>
          <w:sz w:val="28"/>
          <w:szCs w:val="28"/>
          <w:lang w:val="en-US" w:eastAsia="zh-CN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6B9D3D8-1D01-4873-AE1F-CB35959D6B0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A823362-DE30-4897-9A55-8C8CB6833CA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AFC9CC-CAAA-4527-9662-A83DC77F4C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06B5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FF7D0"/>
    <w:rsid w:val="007A5784"/>
    <w:rsid w:val="02E8185F"/>
    <w:rsid w:val="031D2985"/>
    <w:rsid w:val="0357317B"/>
    <w:rsid w:val="03E76624"/>
    <w:rsid w:val="046E59CB"/>
    <w:rsid w:val="063341E1"/>
    <w:rsid w:val="07280805"/>
    <w:rsid w:val="0F4A40C2"/>
    <w:rsid w:val="11124E2C"/>
    <w:rsid w:val="12DC1601"/>
    <w:rsid w:val="18095344"/>
    <w:rsid w:val="1B0B0A6B"/>
    <w:rsid w:val="1E815FF7"/>
    <w:rsid w:val="1EBD3DC6"/>
    <w:rsid w:val="21A20C0B"/>
    <w:rsid w:val="224D237E"/>
    <w:rsid w:val="23F8626D"/>
    <w:rsid w:val="269D6395"/>
    <w:rsid w:val="288431C6"/>
    <w:rsid w:val="28A0275C"/>
    <w:rsid w:val="29590432"/>
    <w:rsid w:val="2A1877A4"/>
    <w:rsid w:val="2A3159A2"/>
    <w:rsid w:val="2BDD69CA"/>
    <w:rsid w:val="2C9A6D01"/>
    <w:rsid w:val="2DEA131C"/>
    <w:rsid w:val="30C04784"/>
    <w:rsid w:val="314A1D01"/>
    <w:rsid w:val="318510F6"/>
    <w:rsid w:val="326D04FD"/>
    <w:rsid w:val="32BE08FF"/>
    <w:rsid w:val="34F211E2"/>
    <w:rsid w:val="368C7100"/>
    <w:rsid w:val="37B62D5A"/>
    <w:rsid w:val="390B7CA6"/>
    <w:rsid w:val="3ADF341B"/>
    <w:rsid w:val="3B236660"/>
    <w:rsid w:val="3BCB2916"/>
    <w:rsid w:val="3C33433B"/>
    <w:rsid w:val="3CA102B6"/>
    <w:rsid w:val="3CC73C28"/>
    <w:rsid w:val="3D1111C3"/>
    <w:rsid w:val="3EFF28D9"/>
    <w:rsid w:val="417D116C"/>
    <w:rsid w:val="41F845F5"/>
    <w:rsid w:val="467928F9"/>
    <w:rsid w:val="484946D1"/>
    <w:rsid w:val="485175E2"/>
    <w:rsid w:val="48634593"/>
    <w:rsid w:val="49B332AC"/>
    <w:rsid w:val="4C3A2F1F"/>
    <w:rsid w:val="4E1869DD"/>
    <w:rsid w:val="51956D25"/>
    <w:rsid w:val="530A5837"/>
    <w:rsid w:val="5608453A"/>
    <w:rsid w:val="590C3E1C"/>
    <w:rsid w:val="592E7D12"/>
    <w:rsid w:val="5B086569"/>
    <w:rsid w:val="5BD7537C"/>
    <w:rsid w:val="5C4151B0"/>
    <w:rsid w:val="5CF10767"/>
    <w:rsid w:val="5EA670DA"/>
    <w:rsid w:val="5EC609A8"/>
    <w:rsid w:val="5FB02938"/>
    <w:rsid w:val="60032BEA"/>
    <w:rsid w:val="675A2FDF"/>
    <w:rsid w:val="6A5117DF"/>
    <w:rsid w:val="6AEF41BE"/>
    <w:rsid w:val="6CD105C7"/>
    <w:rsid w:val="6F210D72"/>
    <w:rsid w:val="70560B9A"/>
    <w:rsid w:val="7069735E"/>
    <w:rsid w:val="709B1C27"/>
    <w:rsid w:val="70D34DDE"/>
    <w:rsid w:val="72810343"/>
    <w:rsid w:val="7715766C"/>
    <w:rsid w:val="77161E07"/>
    <w:rsid w:val="79047885"/>
    <w:rsid w:val="7CB4058A"/>
    <w:rsid w:val="7CCA31DC"/>
    <w:rsid w:val="7D8E26F7"/>
    <w:rsid w:val="7DFC6FC1"/>
    <w:rsid w:val="7E8F6091"/>
    <w:rsid w:val="E2774168"/>
    <w:rsid w:val="F5FF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Paragraph"/>
    <w:basedOn w:val="1"/>
    <w:qFormat/>
    <w:uiPriority w:val="1"/>
    <w:rPr>
      <w:rFonts w:ascii="Noto Sans CJK JP Regular" w:hAnsi="Noto Sans CJK JP Regular" w:eastAsia="Noto Sans CJK JP Regular" w:cs="Noto Sans CJK JP Regul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1172</Words>
  <Characters>1272</Characters>
  <Lines>0</Lines>
  <Paragraphs>0</Paragraphs>
  <TotalTime>0</TotalTime>
  <ScaleCrop>false</ScaleCrop>
  <LinksUpToDate>false</LinksUpToDate>
  <CharactersWithSpaces>1309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2025-06-17T23:22:00Z</dcterms:created>
  <dc:creator>hsl</dc:creator>
  <cp:lastModifiedBy>电磁手</cp:lastModifiedBy>
  <cp:lastPrinted>2026-08-25T01:14:00Z</cp:lastPrinted>
  <dcterms:modified xsi:type="dcterms:W3CDTF">2026-08-25T01:17:09Z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3580E460E4E44EA3BD71B1E2E17FA931_13</vt:lpwstr>
  </property>
  <property fmtid="{D5CDD505-2E9C-101B-9397-08002B2CF9AE}" pid="4" name="KSOTemplateDocerSaveRecord">
    <vt:lpwstr>eyJoZGlkIjoiNTkwZjEwNjliNzExYTczYTcxY2ZmMTU2M2EwMWEzOWUiLCJ1c2VySWQiOiI0NTM3MDI4OTYifQ==</vt:lpwstr>
  </property>
</Properties>
</file>